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5D" w:rsidRPr="001F7B92" w:rsidRDefault="00F0075D" w:rsidP="00F0075D">
      <w:pPr>
        <w:jc w:val="center"/>
        <w:rPr>
          <w:rFonts w:ascii="Times New Roman" w:hAnsi="Times New Roman" w:cs="Times New Roman"/>
          <w:sz w:val="24"/>
          <w:szCs w:val="24"/>
        </w:rPr>
      </w:pPr>
      <w:r w:rsidRPr="001F7B9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5850" cy="1009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8000" contrast="60000"/>
                      <a:grayscl/>
                    </a:blip>
                    <a:srcRect r="3788" b="4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75D" w:rsidRPr="001F7B92" w:rsidRDefault="00F0075D" w:rsidP="00F007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B92">
        <w:rPr>
          <w:rFonts w:ascii="Times New Roman" w:hAnsi="Times New Roman" w:cs="Times New Roman"/>
          <w:sz w:val="24"/>
          <w:szCs w:val="24"/>
        </w:rPr>
        <w:t>ФКУ ИК-26 ГУФСИН России по Свердловской области623950, Свердловская область, г</w:t>
      </w:r>
      <w:proofErr w:type="gramStart"/>
      <w:r w:rsidRPr="001F7B9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F7B92">
        <w:rPr>
          <w:rFonts w:ascii="Times New Roman" w:hAnsi="Times New Roman" w:cs="Times New Roman"/>
          <w:sz w:val="24"/>
          <w:szCs w:val="24"/>
        </w:rPr>
        <w:t>авда ул.Пи</w:t>
      </w:r>
      <w:r w:rsidR="00923700" w:rsidRPr="001F7B92">
        <w:rPr>
          <w:rFonts w:ascii="Times New Roman" w:hAnsi="Times New Roman" w:cs="Times New Roman"/>
          <w:sz w:val="24"/>
          <w:szCs w:val="24"/>
        </w:rPr>
        <w:t>онерская, 8ател.(34360) 4-53-03</w:t>
      </w:r>
      <w:r w:rsidRPr="001F7B92">
        <w:rPr>
          <w:rFonts w:ascii="Times New Roman" w:hAnsi="Times New Roman" w:cs="Times New Roman"/>
          <w:sz w:val="24"/>
          <w:szCs w:val="24"/>
        </w:rPr>
        <w:t>. Электронный адрес</w:t>
      </w:r>
      <w:proofErr w:type="gramStart"/>
      <w:r w:rsidRPr="001F7B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F7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B92">
        <w:rPr>
          <w:rFonts w:ascii="Times New Roman" w:hAnsi="Times New Roman" w:cs="Times New Roman"/>
          <w:sz w:val="24"/>
          <w:szCs w:val="24"/>
          <w:lang w:val="en-US"/>
        </w:rPr>
        <w:t>fbuik</w:t>
      </w:r>
      <w:proofErr w:type="spellEnd"/>
      <w:r w:rsidRPr="001F7B92">
        <w:rPr>
          <w:rFonts w:ascii="Times New Roman" w:hAnsi="Times New Roman" w:cs="Times New Roman"/>
          <w:sz w:val="24"/>
          <w:szCs w:val="24"/>
        </w:rPr>
        <w:t>26@</w:t>
      </w:r>
      <w:r w:rsidR="00B41B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F7B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F7B9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F7B92">
        <w:rPr>
          <w:rFonts w:ascii="Times New Roman" w:hAnsi="Times New Roman" w:cs="Times New Roman"/>
          <w:sz w:val="24"/>
          <w:szCs w:val="24"/>
        </w:rPr>
        <w:t>– начальник цент</w:t>
      </w:r>
      <w:r w:rsidR="00923700" w:rsidRPr="001F7B92">
        <w:rPr>
          <w:rFonts w:ascii="Times New Roman" w:hAnsi="Times New Roman" w:cs="Times New Roman"/>
          <w:sz w:val="24"/>
          <w:szCs w:val="24"/>
        </w:rPr>
        <w:t>ра Шорников Андрей Рудольфович</w:t>
      </w:r>
      <w:r w:rsidRPr="001F7B92">
        <w:rPr>
          <w:rFonts w:ascii="Times New Roman" w:hAnsi="Times New Roman" w:cs="Times New Roman"/>
          <w:sz w:val="24"/>
          <w:szCs w:val="24"/>
        </w:rPr>
        <w:t>.</w:t>
      </w:r>
    </w:p>
    <w:p w:rsidR="00F0075D" w:rsidRPr="001F7B92" w:rsidRDefault="00EE2DAF" w:rsidP="00F007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ПРАЙС-ЛИСТ</w:t>
      </w:r>
    </w:p>
    <w:p w:rsidR="00F0075D" w:rsidRPr="001F7B92" w:rsidRDefault="00F0075D" w:rsidP="00F007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B9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923700" w:rsidRPr="001F7B92">
        <w:rPr>
          <w:rFonts w:ascii="Times New Roman" w:hAnsi="Times New Roman" w:cs="Times New Roman"/>
          <w:sz w:val="24"/>
          <w:szCs w:val="24"/>
        </w:rPr>
        <w:t>01.</w:t>
      </w:r>
      <w:r w:rsidR="00A13F0F">
        <w:rPr>
          <w:rFonts w:ascii="Times New Roman" w:hAnsi="Times New Roman" w:cs="Times New Roman"/>
          <w:sz w:val="24"/>
          <w:szCs w:val="24"/>
        </w:rPr>
        <w:t>01</w:t>
      </w:r>
      <w:r w:rsidRPr="001F7B92">
        <w:rPr>
          <w:rFonts w:ascii="Times New Roman" w:hAnsi="Times New Roman" w:cs="Times New Roman"/>
          <w:sz w:val="24"/>
          <w:szCs w:val="24"/>
        </w:rPr>
        <w:t>.201</w:t>
      </w:r>
      <w:r w:rsidR="00A13F0F">
        <w:rPr>
          <w:rFonts w:ascii="Times New Roman" w:hAnsi="Times New Roman" w:cs="Times New Roman"/>
          <w:sz w:val="24"/>
          <w:szCs w:val="24"/>
        </w:rPr>
        <w:t>7</w:t>
      </w:r>
    </w:p>
    <w:p w:rsidR="00F0075D" w:rsidRPr="001F7B92" w:rsidRDefault="00F0075D" w:rsidP="00F0075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961"/>
        <w:gridCol w:w="1134"/>
        <w:gridCol w:w="2412"/>
      </w:tblGrid>
      <w:tr w:rsidR="00F0075D" w:rsidRPr="001F7B92" w:rsidTr="00913BA0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7B9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F7B92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F7B92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 w:rsidRPr="001F7B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1F7B9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Pr="001F7B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1F7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</w:t>
            </w:r>
            <w:r w:rsidR="001F7B92" w:rsidRPr="001F7B92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</w:tr>
      <w:tr w:rsidR="00F0075D" w:rsidRPr="001F7B92" w:rsidTr="00913B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proofErr w:type="spellStart"/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необрезная</w:t>
            </w:r>
            <w:proofErr w:type="spellEnd"/>
            <w:r w:rsidRPr="001F7B92">
              <w:rPr>
                <w:rFonts w:ascii="Times New Roman" w:hAnsi="Times New Roman" w:cs="Times New Roman"/>
                <w:sz w:val="24"/>
                <w:szCs w:val="24"/>
              </w:rPr>
              <w:t xml:space="preserve"> лиственных поро</w:t>
            </w:r>
            <w:proofErr w:type="gramStart"/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3B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913BA0">
              <w:rPr>
                <w:rFonts w:ascii="Times New Roman" w:hAnsi="Times New Roman" w:cs="Times New Roman"/>
                <w:sz w:val="24"/>
                <w:szCs w:val="24"/>
              </w:rPr>
              <w:t>липа)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7B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4C4179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6000,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075D" w:rsidRPr="001F7B92" w:rsidTr="00913BA0">
        <w:trPr>
          <w:trHeight w:val="8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Доска обрезная</w:t>
            </w:r>
            <w:proofErr w:type="gramStart"/>
            <w:r w:rsidRPr="001F7B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F7B92">
              <w:rPr>
                <w:rFonts w:ascii="Times New Roman" w:hAnsi="Times New Roman" w:cs="Times New Roman"/>
                <w:sz w:val="24"/>
                <w:szCs w:val="24"/>
              </w:rPr>
              <w:t xml:space="preserve"> лиственных пород</w:t>
            </w:r>
          </w:p>
          <w:p w:rsidR="00F0075D" w:rsidRPr="001F7B92" w:rsidRDefault="00F0075D" w:rsidP="00F0075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Хвойных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7B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A294B" w:rsidRPr="001F7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5A05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4179" w:rsidRPr="001F7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4C4179" w:rsidRPr="001F7B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7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A050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C4179" w:rsidRPr="001F7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4C4179" w:rsidRPr="001F7B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7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0075D" w:rsidRPr="001F7B92" w:rsidTr="00913BA0">
        <w:trPr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Брус лиственный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1F7B92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BA294B" w:rsidRPr="001F7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71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BA294B" w:rsidRPr="001F7B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Start"/>
            <w:r w:rsidR="004C4179" w:rsidRPr="001F7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End"/>
            <w:r w:rsidR="004C4179" w:rsidRPr="001F7B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0075D" w:rsidRPr="001F7B92" w:rsidTr="00913BA0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tabs>
                <w:tab w:val="center" w:pos="231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Брус хвойный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1F7B92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BA294B" w:rsidRPr="001F7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Start"/>
            <w:r w:rsidR="00BA294B" w:rsidRPr="001F7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End"/>
            <w:r w:rsidR="004C4179" w:rsidRPr="001F7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4C4179" w:rsidRPr="001F7B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0075D" w:rsidRPr="001F7B92" w:rsidTr="00913B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 xml:space="preserve">Тара,38х170х730; 35*170*730;25*100*660 </w:t>
            </w:r>
            <w:proofErr w:type="spellStart"/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1F7B92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BA294B" w:rsidRPr="001F7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A294B" w:rsidRPr="001F7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4C4179" w:rsidRPr="001F7B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0075D" w:rsidRPr="001F7B92" w:rsidTr="00913BA0">
        <w:trPr>
          <w:trHeight w:val="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C04AEB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Фанерный кряж березовый 1-2с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A13F0F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От23</w:t>
            </w:r>
            <w:r w:rsidR="004C4179" w:rsidRPr="001F7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4C4179" w:rsidRPr="001F7B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0075D" w:rsidRPr="001F7B92" w:rsidTr="00913BA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C04AEB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Фанерный кряж березовый 3с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543361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C4179" w:rsidRPr="001F7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4C4179" w:rsidRPr="001F7B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F0075D" w:rsidRPr="001F7B92" w:rsidTr="00913BA0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C04AEB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Дрова топливные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C71780" w:rsidRDefault="00C71780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913.32</w:t>
            </w:r>
          </w:p>
        </w:tc>
      </w:tr>
      <w:tr w:rsidR="00F0075D" w:rsidRPr="001F7B92" w:rsidTr="00913BA0">
        <w:trPr>
          <w:trHeight w:val="37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EB" w:rsidRDefault="003F3957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F3957" w:rsidRDefault="003F3957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F3957" w:rsidRDefault="003F3957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F3957" w:rsidRDefault="003F3957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F3957" w:rsidRDefault="003F3957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F3957" w:rsidRDefault="003F3957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F3957" w:rsidRDefault="003F3957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F3957" w:rsidRDefault="003F3957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C71780" w:rsidRPr="00C71780" w:rsidRDefault="00C71780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356EB4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Фанерный кряж осиновый 1-2с</w:t>
            </w:r>
          </w:p>
          <w:p w:rsidR="00F0075D" w:rsidRPr="001F7B92" w:rsidRDefault="00356EB4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нарды резные рисованные</w:t>
            </w:r>
          </w:p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Шкатулка</w:t>
            </w:r>
          </w:p>
          <w:p w:rsidR="00C71780" w:rsidRPr="00543361" w:rsidRDefault="00F0075D" w:rsidP="004C41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Хлебница</w:t>
            </w:r>
          </w:p>
          <w:p w:rsidR="004C4179" w:rsidRPr="001F7B92" w:rsidRDefault="00F0075D" w:rsidP="004C41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Корабль   (паруса из шпон)</w:t>
            </w:r>
            <w:r w:rsidR="004C4179" w:rsidRPr="001F7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75D" w:rsidRPr="001F7B92" w:rsidRDefault="00356EB4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Резные  шахматы 450х230</w:t>
            </w:r>
          </w:p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Кухонные наборы</w:t>
            </w:r>
          </w:p>
          <w:p w:rsidR="00F0075D" w:rsidRPr="001F7B92" w:rsidRDefault="00C04AEB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</w:rPr>
              <w:t>кворешник</w:t>
            </w:r>
            <w:proofErr w:type="spellEnd"/>
            <w:r w:rsidRPr="001F7B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356EB4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  <w:p w:rsidR="00C04AEB" w:rsidRPr="001F7B92" w:rsidRDefault="00C04AEB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04AEB" w:rsidRPr="001F7B92" w:rsidRDefault="00C04AEB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4C4179" w:rsidRPr="001F7B92" w:rsidRDefault="004C4179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4C4179" w:rsidRPr="001F7B92" w:rsidRDefault="004C4179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4C4179" w:rsidRPr="001F7B92" w:rsidRDefault="004C4179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4C4179" w:rsidRPr="001F7B92" w:rsidRDefault="004C4179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4C4179" w:rsidRPr="001F7B92" w:rsidRDefault="004C4179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4C4179" w:rsidRPr="001F7B92" w:rsidRDefault="004C4179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C71780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7178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356E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4179" w:rsidRPr="001F7B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0075D" w:rsidRPr="001F7B92" w:rsidRDefault="00543361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35</w:t>
            </w:r>
            <w:r w:rsidR="004C4179" w:rsidRPr="001F7B92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0075D" w:rsidRPr="001F7B92" w:rsidRDefault="004C4179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от 400,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0075D" w:rsidRPr="001F7B92" w:rsidRDefault="004C4179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от 1000,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0075D" w:rsidRPr="001F7B92" w:rsidRDefault="00490D7F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56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4179" w:rsidRPr="001F7B92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0075D" w:rsidRPr="001F7B92" w:rsidRDefault="00C71780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C71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33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4179" w:rsidRPr="001F7B92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0075D" w:rsidRPr="001F7B92" w:rsidRDefault="004C4179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от 1500,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0075D" w:rsidRPr="001F7B92" w:rsidRDefault="00543361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</w:t>
            </w:r>
            <w:r w:rsidR="004C4179" w:rsidRPr="001F7B92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075D" w:rsidRPr="001F7B92" w:rsidTr="00913BA0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3F3957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Услуги по стирке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C04AEB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913BA0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C4179" w:rsidRPr="001F7B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075D" w:rsidRPr="001F7B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0075D" w:rsidRPr="001F7B92" w:rsidTr="00913BA0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913BA0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Услуги рабочей силы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13BA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913BA0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F0075D" w:rsidRPr="001F7B92" w:rsidTr="00913BA0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913BA0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Изготовление  мобильных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По калькуляции</w:t>
            </w:r>
          </w:p>
        </w:tc>
      </w:tr>
      <w:tr w:rsidR="00F0075D" w:rsidRPr="001F7B92" w:rsidTr="00913BA0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913BA0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Изготовление мебели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490D7F" w:rsidP="00EE2D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По калькуляции</w:t>
            </w:r>
          </w:p>
        </w:tc>
      </w:tr>
      <w:tr w:rsidR="00F0075D" w:rsidRPr="001F7B92" w:rsidTr="00913BA0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913BA0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Ремонт авто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EE2D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По калькуляции</w:t>
            </w:r>
          </w:p>
        </w:tc>
      </w:tr>
      <w:tr w:rsidR="00F0075D" w:rsidRPr="001F7B92" w:rsidTr="00913BA0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913BA0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Мойка авто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По калькуляции</w:t>
            </w:r>
          </w:p>
        </w:tc>
      </w:tr>
      <w:tr w:rsidR="00F0075D" w:rsidRPr="001F7B92" w:rsidTr="00913BA0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913BA0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Столярные изделия: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EE2D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По калькуляции</w:t>
            </w:r>
          </w:p>
        </w:tc>
      </w:tr>
      <w:tr w:rsidR="00F0075D" w:rsidRPr="001F7B92" w:rsidTr="00913BA0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913BA0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По калькуляции</w:t>
            </w:r>
          </w:p>
        </w:tc>
      </w:tr>
      <w:tr w:rsidR="00F0075D" w:rsidRPr="001F7B92" w:rsidTr="00913BA0">
        <w:trPr>
          <w:trHeight w:val="3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913BA0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F00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Саженцы (елка, сосна)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1F7B92" w:rsidRDefault="00F0075D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7B9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75D" w:rsidRPr="00C71780" w:rsidRDefault="00913BA0" w:rsidP="00EE2D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C717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F0075D" w:rsidRPr="001F7B92" w:rsidRDefault="00F0075D" w:rsidP="00F0075D">
      <w:pPr>
        <w:pStyle w:val="a3"/>
        <w:ind w:left="-284" w:firstLine="0"/>
        <w:jc w:val="left"/>
        <w:rPr>
          <w:sz w:val="24"/>
          <w:szCs w:val="24"/>
        </w:rPr>
      </w:pPr>
    </w:p>
    <w:p w:rsidR="00EB1914" w:rsidRPr="001F7B92" w:rsidRDefault="00EB1914" w:rsidP="00F0075D">
      <w:pPr>
        <w:rPr>
          <w:rFonts w:ascii="Times New Roman" w:hAnsi="Times New Roman" w:cs="Times New Roman"/>
          <w:sz w:val="24"/>
          <w:szCs w:val="24"/>
        </w:rPr>
      </w:pPr>
    </w:p>
    <w:sectPr w:rsidR="00EB1914" w:rsidRPr="001F7B92" w:rsidSect="000A2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39A"/>
    <w:multiLevelType w:val="singleLevel"/>
    <w:tmpl w:val="24D21156"/>
    <w:lvl w:ilvl="0">
      <w:start w:val="2785"/>
      <w:numFmt w:val="bullet"/>
      <w:lvlText w:val="-"/>
      <w:lvlJc w:val="left"/>
      <w:pPr>
        <w:tabs>
          <w:tab w:val="num" w:pos="480"/>
        </w:tabs>
        <w:ind w:left="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75D"/>
    <w:rsid w:val="000A2E4B"/>
    <w:rsid w:val="00145070"/>
    <w:rsid w:val="001F64E3"/>
    <w:rsid w:val="001F7B92"/>
    <w:rsid w:val="00335FA6"/>
    <w:rsid w:val="00356EB4"/>
    <w:rsid w:val="003913A1"/>
    <w:rsid w:val="003E40CB"/>
    <w:rsid w:val="003F3957"/>
    <w:rsid w:val="00490D7F"/>
    <w:rsid w:val="004C4179"/>
    <w:rsid w:val="004D705A"/>
    <w:rsid w:val="00543361"/>
    <w:rsid w:val="005A0504"/>
    <w:rsid w:val="00683FA8"/>
    <w:rsid w:val="007A40E2"/>
    <w:rsid w:val="00913BA0"/>
    <w:rsid w:val="00923700"/>
    <w:rsid w:val="00A13F0F"/>
    <w:rsid w:val="00A35B56"/>
    <w:rsid w:val="00B41BB8"/>
    <w:rsid w:val="00B57977"/>
    <w:rsid w:val="00BA294B"/>
    <w:rsid w:val="00C04AEB"/>
    <w:rsid w:val="00C71780"/>
    <w:rsid w:val="00C75FE2"/>
    <w:rsid w:val="00DB622C"/>
    <w:rsid w:val="00DE2491"/>
    <w:rsid w:val="00EB1914"/>
    <w:rsid w:val="00EB5FF4"/>
    <w:rsid w:val="00EE2DAF"/>
    <w:rsid w:val="00F0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007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0075D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00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Proizvod1</dc:creator>
  <cp:keywords/>
  <dc:description/>
  <cp:lastModifiedBy>Proizvod1</cp:lastModifiedBy>
  <cp:revision>22</cp:revision>
  <cp:lastPrinted>2016-01-18T10:05:00Z</cp:lastPrinted>
  <dcterms:created xsi:type="dcterms:W3CDTF">2015-01-16T09:13:00Z</dcterms:created>
  <dcterms:modified xsi:type="dcterms:W3CDTF">2017-05-04T06:14:00Z</dcterms:modified>
</cp:coreProperties>
</file>